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99" w:rsidRPr="00C81012" w:rsidRDefault="00CA6E99" w:rsidP="00CA6E99">
      <w:pPr>
        <w:tabs>
          <w:tab w:val="left" w:pos="709"/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1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A6E99" w:rsidRPr="00C81012" w:rsidRDefault="00CA6E99" w:rsidP="00CA6E99">
      <w:pPr>
        <w:tabs>
          <w:tab w:val="left" w:pos="709"/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12">
        <w:rPr>
          <w:rFonts w:ascii="Times New Roman" w:hAnsi="Times New Roman" w:cs="Times New Roman"/>
          <w:b/>
          <w:sz w:val="24"/>
          <w:szCs w:val="24"/>
        </w:rPr>
        <w:t>«Пречистенская средняя школа имени И. И. Цапова»</w:t>
      </w:r>
    </w:p>
    <w:p w:rsidR="00CA6E99" w:rsidRPr="00C81012" w:rsidRDefault="00CA6E99" w:rsidP="00CA6E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1012">
        <w:rPr>
          <w:rFonts w:ascii="Times New Roman" w:hAnsi="Times New Roman" w:cs="Times New Roman"/>
          <w:b/>
          <w:sz w:val="24"/>
          <w:szCs w:val="24"/>
        </w:rPr>
        <w:t>(</w:t>
      </w:r>
      <w:fldSimple w:instr=" MERGEFIELD  МБОУ &quot;Пречистенская средняя школа&quot;  \* MERGEFORMAT ">
        <w:r w:rsidRPr="00C81012">
          <w:rPr>
            <w:rFonts w:ascii="Times New Roman" w:hAnsi="Times New Roman" w:cs="Times New Roman"/>
            <w:b/>
            <w:noProof/>
            <w:sz w:val="24"/>
            <w:szCs w:val="24"/>
          </w:rPr>
          <w:t>МБОУ "Пречистенская средняя школа"</w:t>
        </w:r>
      </w:fldSimple>
      <w:r w:rsidRPr="00C81012">
        <w:rPr>
          <w:rFonts w:ascii="Times New Roman" w:hAnsi="Times New Roman" w:cs="Times New Roman"/>
          <w:b/>
          <w:sz w:val="24"/>
          <w:szCs w:val="24"/>
        </w:rPr>
        <w:t>)</w:t>
      </w:r>
    </w:p>
    <w:p w:rsidR="00CA6E99" w:rsidRPr="00C81012" w:rsidRDefault="00CA6E99" w:rsidP="00CA6E99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99" w:rsidRPr="00C81012" w:rsidRDefault="00CA6E99" w:rsidP="00CA6E99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12">
        <w:rPr>
          <w:rFonts w:ascii="Times New Roman" w:hAnsi="Times New Roman" w:cs="Times New Roman"/>
          <w:b/>
          <w:sz w:val="24"/>
          <w:szCs w:val="24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81012" w:rsidRPr="00C81012" w:rsidTr="0091579B">
        <w:tc>
          <w:tcPr>
            <w:tcW w:w="5210" w:type="dxa"/>
          </w:tcPr>
          <w:p w:rsidR="0091579B" w:rsidRPr="00C81012" w:rsidRDefault="00CF4272" w:rsidP="009D3E07">
            <w:pPr>
              <w:tabs>
                <w:tab w:val="left" w:pos="1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087728" w:rsidRPr="00C81012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F4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79B" w:rsidRPr="00C810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79B" w:rsidRPr="00C810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91579B" w:rsidRPr="00C81012" w:rsidRDefault="0091579B" w:rsidP="009D3E07">
            <w:pPr>
              <w:tabs>
                <w:tab w:val="left" w:pos="11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3E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  <w:tr w:rsidR="00C81012" w:rsidRPr="00C81012" w:rsidTr="0091579B">
        <w:tc>
          <w:tcPr>
            <w:tcW w:w="10421" w:type="dxa"/>
            <w:gridSpan w:val="2"/>
          </w:tcPr>
          <w:p w:rsidR="0091579B" w:rsidRPr="00C81012" w:rsidRDefault="0091579B" w:rsidP="0091579B">
            <w:pPr>
              <w:tabs>
                <w:tab w:val="left" w:pos="110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с. Пречистое</w:t>
            </w:r>
          </w:p>
        </w:tc>
      </w:tr>
    </w:tbl>
    <w:p w:rsidR="00950A8E" w:rsidRPr="00C81012" w:rsidRDefault="00950A8E" w:rsidP="0091579B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624" w:rsidRPr="00C81012" w:rsidRDefault="00074624" w:rsidP="000746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012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комиссий для проведения и проверки </w:t>
      </w:r>
    </w:p>
    <w:p w:rsidR="00074624" w:rsidRPr="00C81012" w:rsidRDefault="00074624" w:rsidP="000746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012">
        <w:rPr>
          <w:rFonts w:ascii="Times New Roman" w:eastAsia="Times New Roman" w:hAnsi="Times New Roman" w:cs="Times New Roman"/>
          <w:b/>
          <w:sz w:val="24"/>
          <w:szCs w:val="24"/>
        </w:rPr>
        <w:t>итогового сочинения (изложения) в 202</w:t>
      </w:r>
      <w:r w:rsidR="009D3E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81012">
        <w:rPr>
          <w:rFonts w:ascii="Times New Roman" w:eastAsia="Times New Roman" w:hAnsi="Times New Roman" w:cs="Times New Roman"/>
          <w:b/>
          <w:sz w:val="24"/>
          <w:szCs w:val="24"/>
        </w:rPr>
        <w:t>–202</w:t>
      </w:r>
      <w:r w:rsidR="009D3E07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C81012">
        <w:rPr>
          <w:rFonts w:ascii="Times New Roman" w:eastAsia="Times New Roman" w:hAnsi="Times New Roman" w:cs="Times New Roman"/>
          <w:b/>
          <w:sz w:val="24"/>
          <w:szCs w:val="24"/>
        </w:rPr>
        <w:t>учебном году</w:t>
      </w:r>
    </w:p>
    <w:p w:rsidR="00074624" w:rsidRPr="00C81012" w:rsidRDefault="00074624" w:rsidP="000746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624" w:rsidRPr="002B2376" w:rsidRDefault="009D3E07" w:rsidP="002B2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07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Федерации,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proofErr w:type="gramStart"/>
      <w:r w:rsidRPr="009D3E07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9D3E07">
        <w:rPr>
          <w:rFonts w:ascii="Times New Roman" w:eastAsia="Times New Roman" w:hAnsi="Times New Roman" w:cs="Times New Roman"/>
          <w:sz w:val="24"/>
          <w:szCs w:val="24"/>
        </w:rPr>
        <w:t xml:space="preserve">риказом Министерства Смоленской области по образованию и науке от 23.10.2024 № 949-ОД «О  проведении итогового сочинения (изложения) в Смоленской области в 2024/2025 учебном году», с методическимирекомендациями </w:t>
      </w:r>
      <w:proofErr w:type="gramStart"/>
      <w:r w:rsidRPr="009D3E07">
        <w:rPr>
          <w:rFonts w:ascii="Times New Roman" w:eastAsia="Times New Roman" w:hAnsi="Times New Roman" w:cs="Times New Roman"/>
          <w:sz w:val="24"/>
          <w:szCs w:val="24"/>
        </w:rPr>
        <w:t xml:space="preserve">Федеральной службы по надзору в сфере образования и науки от 14.10.2024 № 04-323 в 2024/2025 учебном году,  </w:t>
      </w:r>
      <w:r w:rsidR="00074624" w:rsidRPr="00C81012">
        <w:rPr>
          <w:rFonts w:ascii="Times New Roman" w:hAnsi="Times New Roman" w:cs="Times New Roman"/>
          <w:sz w:val="24"/>
          <w:szCs w:val="24"/>
        </w:rPr>
        <w:t>приказом Комитета по образованию Администрации муниципального образования «Гагаринский район» Смоленской области «О сроках</w:t>
      </w:r>
      <w:r w:rsidR="00074624" w:rsidRPr="00C81012">
        <w:rPr>
          <w:rFonts w:ascii="Times New Roman" w:eastAsia="Times New Roman" w:hAnsi="Times New Roman" w:cs="Times New Roman"/>
          <w:sz w:val="24"/>
          <w:szCs w:val="24"/>
        </w:rPr>
        <w:t xml:space="preserve"> проведенияитогового сочинения (изложения), сроках и местах регистрации для участия в написании итогового сочинения (изложения), местах информации о результатах итогового сочинения (изложения) в </w:t>
      </w:r>
      <w:r w:rsidR="001C5BBB" w:rsidRPr="00C81012">
        <w:rPr>
          <w:rFonts w:ascii="Times New Roman" w:eastAsia="Times New Roman" w:hAnsi="Times New Roman" w:cs="Times New Roman"/>
          <w:sz w:val="24"/>
          <w:szCs w:val="24"/>
        </w:rPr>
        <w:t xml:space="preserve">Гагаринском районе </w:t>
      </w:r>
      <w:r w:rsidR="00074624" w:rsidRPr="00C81012">
        <w:rPr>
          <w:rFonts w:ascii="Times New Roman" w:eastAsia="Times New Roman" w:hAnsi="Times New Roman" w:cs="Times New Roman"/>
          <w:sz w:val="24"/>
          <w:szCs w:val="24"/>
        </w:rPr>
        <w:t>Смоленской области в 202</w:t>
      </w:r>
      <w:r w:rsidR="002B237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24" w:rsidRPr="00C8101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B237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4624" w:rsidRPr="00C81012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proofErr w:type="gramEnd"/>
      <w:r w:rsidR="00074624" w:rsidRPr="00C81012">
        <w:rPr>
          <w:rFonts w:ascii="Times New Roman" w:eastAsia="Times New Roman" w:hAnsi="Times New Roman" w:cs="Times New Roman"/>
          <w:sz w:val="24"/>
          <w:szCs w:val="24"/>
        </w:rPr>
        <w:t xml:space="preserve"> году»</w:t>
      </w:r>
      <w:r w:rsidR="00074624" w:rsidRPr="00C81012">
        <w:rPr>
          <w:rFonts w:ascii="Times New Roman" w:hAnsi="Times New Roman" w:cs="Times New Roman"/>
          <w:sz w:val="24"/>
          <w:szCs w:val="24"/>
        </w:rPr>
        <w:t xml:space="preserve"> от </w:t>
      </w:r>
      <w:r w:rsidR="002B2376">
        <w:rPr>
          <w:rFonts w:ascii="Times New Roman" w:hAnsi="Times New Roman" w:cs="Times New Roman"/>
          <w:sz w:val="24"/>
          <w:szCs w:val="24"/>
        </w:rPr>
        <w:t>7н</w:t>
      </w:r>
      <w:r w:rsidR="00074624" w:rsidRPr="00C81012">
        <w:rPr>
          <w:rFonts w:ascii="Times New Roman" w:hAnsi="Times New Roman" w:cs="Times New Roman"/>
          <w:sz w:val="24"/>
          <w:szCs w:val="24"/>
        </w:rPr>
        <w:t>оября 202</w:t>
      </w:r>
      <w:r w:rsidR="002B2376">
        <w:rPr>
          <w:rFonts w:ascii="Times New Roman" w:hAnsi="Times New Roman" w:cs="Times New Roman"/>
          <w:sz w:val="24"/>
          <w:szCs w:val="24"/>
        </w:rPr>
        <w:t>4</w:t>
      </w:r>
      <w:r w:rsidR="00074624" w:rsidRPr="00C81012">
        <w:rPr>
          <w:rFonts w:ascii="Times New Roman" w:hAnsi="Times New Roman" w:cs="Times New Roman"/>
          <w:sz w:val="24"/>
          <w:szCs w:val="24"/>
        </w:rPr>
        <w:t xml:space="preserve"> г. №</w:t>
      </w:r>
      <w:r w:rsidR="002B2376">
        <w:rPr>
          <w:rFonts w:ascii="Times New Roman" w:hAnsi="Times New Roman" w:cs="Times New Roman"/>
          <w:sz w:val="24"/>
          <w:szCs w:val="24"/>
        </w:rPr>
        <w:t>662</w:t>
      </w:r>
    </w:p>
    <w:p w:rsidR="00074624" w:rsidRPr="00C81012" w:rsidRDefault="00074624" w:rsidP="000746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624" w:rsidRPr="00C81012" w:rsidRDefault="00074624" w:rsidP="000746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</w:rPr>
      </w:pPr>
      <w:r w:rsidRPr="00C81012">
        <w:rPr>
          <w:rFonts w:ascii="Times New Roman" w:eastAsia="Times New Roman" w:hAnsi="Times New Roman" w:cs="Times New Roman"/>
          <w:b/>
          <w:sz w:val="24"/>
          <w:szCs w:val="24"/>
        </w:rPr>
        <w:t>ПРИКАЗЫВАЮ</w:t>
      </w:r>
      <w:r w:rsidRPr="00C81012">
        <w:rPr>
          <w:rFonts w:ascii="Arial" w:eastAsia="Times New Roman" w:hAnsi="Arial" w:cs="Arial"/>
          <w:sz w:val="20"/>
        </w:rPr>
        <w:t>:</w:t>
      </w:r>
    </w:p>
    <w:p w:rsidR="00074624" w:rsidRPr="00C81012" w:rsidRDefault="00074624" w:rsidP="000746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</w:rPr>
      </w:pPr>
    </w:p>
    <w:p w:rsidR="00074624" w:rsidRPr="00C81012" w:rsidRDefault="00074624" w:rsidP="0007462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Провести итоговое сочинение (изложение) для выпускников 11 класса </w:t>
      </w:r>
      <w:r w:rsidR="002B2376">
        <w:rPr>
          <w:rFonts w:ascii="Times New Roman" w:hAnsi="Times New Roman" w:cs="Times New Roman"/>
          <w:sz w:val="24"/>
          <w:szCs w:val="24"/>
        </w:rPr>
        <w:t>4</w:t>
      </w:r>
      <w:r w:rsidRPr="00C8101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B2376">
        <w:rPr>
          <w:rFonts w:ascii="Times New Roman" w:hAnsi="Times New Roman" w:cs="Times New Roman"/>
          <w:sz w:val="24"/>
          <w:szCs w:val="24"/>
        </w:rPr>
        <w:t>4</w:t>
      </w:r>
      <w:r w:rsidRPr="00C81012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B2376">
        <w:rPr>
          <w:rFonts w:ascii="Times New Roman" w:hAnsi="Times New Roman" w:cs="Times New Roman"/>
          <w:sz w:val="24"/>
          <w:szCs w:val="24"/>
        </w:rPr>
        <w:t>5</w:t>
      </w:r>
      <w:r w:rsidRPr="00C81012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2B2376">
        <w:rPr>
          <w:rFonts w:ascii="Times New Roman" w:hAnsi="Times New Roman" w:cs="Times New Roman"/>
          <w:sz w:val="24"/>
          <w:szCs w:val="24"/>
        </w:rPr>
        <w:t>5</w:t>
      </w:r>
      <w:r w:rsidRPr="00C81012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F94D62">
        <w:rPr>
          <w:rFonts w:ascii="Times New Roman" w:hAnsi="Times New Roman" w:cs="Times New Roman"/>
          <w:sz w:val="24"/>
          <w:szCs w:val="24"/>
        </w:rPr>
        <w:t>9</w:t>
      </w:r>
      <w:r w:rsidR="001C5BBB" w:rsidRPr="00C81012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C81012">
        <w:rPr>
          <w:rFonts w:ascii="Times New Roman" w:hAnsi="Times New Roman" w:cs="Times New Roman"/>
          <w:sz w:val="24"/>
          <w:szCs w:val="24"/>
        </w:rPr>
        <w:t xml:space="preserve"> 202</w:t>
      </w:r>
      <w:r w:rsidR="00F94D62">
        <w:rPr>
          <w:rFonts w:ascii="Times New Roman" w:hAnsi="Times New Roman" w:cs="Times New Roman"/>
          <w:sz w:val="24"/>
          <w:szCs w:val="24"/>
        </w:rPr>
        <w:t>5</w:t>
      </w:r>
      <w:r w:rsidRPr="00C8101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74624" w:rsidRPr="00C81012" w:rsidRDefault="00074624" w:rsidP="0007462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>Создать комиссию по проведению итогового сочинения (изложения) в составе:</w:t>
      </w:r>
    </w:p>
    <w:p w:rsidR="00074624" w:rsidRPr="00C81012" w:rsidRDefault="00074624" w:rsidP="0007462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18"/>
      </w:tblGrid>
      <w:tr w:rsidR="00C81012" w:rsidRPr="00C81012" w:rsidTr="007E6B67">
        <w:tc>
          <w:tcPr>
            <w:tcW w:w="5353" w:type="dxa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формирование базы данных выпускников, получение бланков итогового сочинения (изложения), хранение оригиналов  (копий) бланков итогового сочинения (изложения), </w:t>
            </w:r>
            <w:r w:rsidRPr="00C810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условий конфиденциальности и информационной безопасности при осуществлении мероприятий, связанных с хранение оригиналов (копий) бланков итогового сочинения (изложения):</w:t>
            </w:r>
          </w:p>
        </w:tc>
        <w:tc>
          <w:tcPr>
            <w:tcW w:w="4218" w:type="dxa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Макаренкова Е.В.</w:t>
            </w:r>
          </w:p>
        </w:tc>
      </w:tr>
      <w:tr w:rsidR="00C81012" w:rsidRPr="00C81012" w:rsidTr="007E6B67">
        <w:tc>
          <w:tcPr>
            <w:tcW w:w="5353" w:type="dxa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специалист:</w:t>
            </w:r>
          </w:p>
        </w:tc>
        <w:tc>
          <w:tcPr>
            <w:tcW w:w="4218" w:type="dxa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Ильины О.П.</w:t>
            </w:r>
          </w:p>
        </w:tc>
      </w:tr>
      <w:tr w:rsidR="00C81012" w:rsidRPr="00C81012" w:rsidTr="007E6B67">
        <w:tc>
          <w:tcPr>
            <w:tcW w:w="5353" w:type="dxa"/>
            <w:vMerge w:val="restart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218" w:type="dxa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Яковлева Т.В.</w:t>
            </w:r>
          </w:p>
        </w:tc>
      </w:tr>
      <w:tr w:rsidR="00C81012" w:rsidRPr="00C81012" w:rsidTr="007E6B67">
        <w:tc>
          <w:tcPr>
            <w:tcW w:w="5353" w:type="dxa"/>
            <w:vMerge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Маркина Н.А.</w:t>
            </w:r>
          </w:p>
        </w:tc>
      </w:tr>
      <w:tr w:rsidR="00C81012" w:rsidRPr="00C81012" w:rsidTr="007E6B67">
        <w:trPr>
          <w:trHeight w:val="521"/>
        </w:trPr>
        <w:tc>
          <w:tcPr>
            <w:tcW w:w="5353" w:type="dxa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Дежурные, участвующие в организации итогового сочинения (изложения) вне учебных кабинетов:</w:t>
            </w:r>
          </w:p>
        </w:tc>
        <w:tc>
          <w:tcPr>
            <w:tcW w:w="4218" w:type="dxa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Табунова Т.Ю.</w:t>
            </w:r>
          </w:p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      2. Комиссии по проведению итогового сочинения (изложения):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2.1. Организовать ознакомление под подпись обучающихся и их родителей (законных представителей) с Памяткой о порядке проведения итогового сочинения (изложения) </w:t>
      </w:r>
      <w:r w:rsidRPr="00C810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методическими рекомендациями федеральной службы по надзору в сфере образования и науки от </w:t>
      </w:r>
      <w:r w:rsidR="00F94D62" w:rsidRPr="00F94D62">
        <w:rPr>
          <w:rFonts w:ascii="Times New Roman" w:eastAsia="Times New Roman" w:hAnsi="Times New Roman" w:cs="Times New Roman"/>
          <w:sz w:val="24"/>
          <w:szCs w:val="24"/>
        </w:rPr>
        <w:t>14.10.2024  № 04-323.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lastRenderedPageBreak/>
        <w:t xml:space="preserve">2.2. Организовать проведение итогового сочинения (изложения) в соответствии с требованиями Порядка ГИА-11, порядком проведения итогового сочинения (изложения), установленном </w:t>
      </w:r>
      <w:r w:rsidR="00C81012" w:rsidRPr="00C81012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</w:t>
      </w:r>
      <w:r w:rsidRPr="00C81012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C81012" w:rsidRPr="00C81012">
        <w:rPr>
          <w:rFonts w:ascii="Times New Roman" w:hAnsi="Times New Roman" w:cs="Times New Roman"/>
          <w:sz w:val="24"/>
          <w:szCs w:val="24"/>
        </w:rPr>
        <w:t>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2.3. Предоставить сведения для внесения в региональную информационную систему обеспечения проведения государственной итоговой аттестации </w:t>
      </w:r>
      <w:proofErr w:type="gramStart"/>
      <w:r w:rsidRPr="00C810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1012">
        <w:rPr>
          <w:rFonts w:ascii="Times New Roman" w:hAnsi="Times New Roman" w:cs="Times New Roman"/>
          <w:sz w:val="24"/>
          <w:szCs w:val="24"/>
        </w:rPr>
        <w:t>, освоивших основные образовательные программы основного общего и среднего общего образования.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>2.</w:t>
      </w:r>
      <w:r w:rsidR="00C81012" w:rsidRPr="00C81012">
        <w:rPr>
          <w:rFonts w:ascii="Times New Roman" w:hAnsi="Times New Roman" w:cs="Times New Roman"/>
          <w:sz w:val="24"/>
          <w:szCs w:val="24"/>
        </w:rPr>
        <w:t>4</w:t>
      </w:r>
      <w:r w:rsidRPr="00C810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1012">
        <w:rPr>
          <w:rFonts w:ascii="Times New Roman" w:hAnsi="Times New Roman" w:cs="Times New Roman"/>
          <w:sz w:val="24"/>
          <w:szCs w:val="24"/>
        </w:rPr>
        <w:t xml:space="preserve">Информировать обучающихся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установленном </w:t>
      </w:r>
      <w:r w:rsidR="00C81012" w:rsidRPr="00C81012">
        <w:rPr>
          <w:rFonts w:ascii="Times New Roman" w:hAnsi="Times New Roman" w:cs="Times New Roman"/>
          <w:sz w:val="24"/>
          <w:szCs w:val="24"/>
        </w:rPr>
        <w:t>Министерством образования и науки  Смоленской области</w:t>
      </w:r>
      <w:r w:rsidRPr="00C81012">
        <w:rPr>
          <w:rFonts w:ascii="Times New Roman" w:hAnsi="Times New Roman" w:cs="Times New Roman"/>
          <w:sz w:val="24"/>
          <w:szCs w:val="24"/>
        </w:rPr>
        <w:t>, в том числе об основаниях для удаления с итогового сочинения (изложения),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обучающимися.</w:t>
      </w:r>
      <w:proofErr w:type="gramEnd"/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>2.</w:t>
      </w:r>
      <w:r w:rsidR="00C81012" w:rsidRPr="00C81012">
        <w:rPr>
          <w:rFonts w:ascii="Times New Roman" w:hAnsi="Times New Roman" w:cs="Times New Roman"/>
          <w:sz w:val="24"/>
          <w:szCs w:val="24"/>
        </w:rPr>
        <w:t>5</w:t>
      </w:r>
      <w:r w:rsidRPr="00C81012">
        <w:rPr>
          <w:rFonts w:ascii="Times New Roman" w:hAnsi="Times New Roman" w:cs="Times New Roman"/>
          <w:sz w:val="24"/>
          <w:szCs w:val="24"/>
        </w:rPr>
        <w:t xml:space="preserve">. Обеспечить техническую поддержку проведения и проверки итогового сочинения (изложения), в том числе в соответствии </w:t>
      </w:r>
      <w:r w:rsidRPr="00C81012">
        <w:rPr>
          <w:rFonts w:ascii="Times New Roman" w:eastAsia="Times New Roman" w:hAnsi="Times New Roman" w:cs="Times New Roman"/>
          <w:sz w:val="24"/>
          <w:szCs w:val="24"/>
        </w:rPr>
        <w:t xml:space="preserve">с методическими рекомендациями федеральной службы по надзору в сфере образования и науки от </w:t>
      </w:r>
      <w:r w:rsidR="00F94D62" w:rsidRPr="00F94D62">
        <w:rPr>
          <w:rFonts w:ascii="Times New Roman" w:eastAsia="Times New Roman" w:hAnsi="Times New Roman" w:cs="Times New Roman"/>
          <w:sz w:val="24"/>
          <w:szCs w:val="24"/>
        </w:rPr>
        <w:t>14.10.2024  № 04-323.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>2.</w:t>
      </w:r>
      <w:r w:rsidR="00C81012" w:rsidRPr="00C81012">
        <w:rPr>
          <w:rFonts w:ascii="Times New Roman" w:hAnsi="Times New Roman" w:cs="Times New Roman"/>
          <w:sz w:val="24"/>
          <w:szCs w:val="24"/>
        </w:rPr>
        <w:t>6</w:t>
      </w:r>
      <w:r w:rsidRPr="00C81012">
        <w:rPr>
          <w:rFonts w:ascii="Times New Roman" w:hAnsi="Times New Roman" w:cs="Times New Roman"/>
          <w:sz w:val="24"/>
          <w:szCs w:val="24"/>
        </w:rPr>
        <w:t>. Получить темы сочинений (тексты для итогового изложения) и обеспечить информационную безопасность.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>2.</w:t>
      </w:r>
      <w:r w:rsidR="00C81012" w:rsidRPr="00C81012">
        <w:rPr>
          <w:rFonts w:ascii="Times New Roman" w:hAnsi="Times New Roman" w:cs="Times New Roman"/>
          <w:sz w:val="24"/>
          <w:szCs w:val="24"/>
        </w:rPr>
        <w:t>7</w:t>
      </w:r>
      <w:r w:rsidRPr="00C81012">
        <w:rPr>
          <w:rFonts w:ascii="Times New Roman" w:hAnsi="Times New Roman" w:cs="Times New Roman"/>
          <w:sz w:val="24"/>
          <w:szCs w:val="24"/>
        </w:rPr>
        <w:t>. Обеспечить участников итогового сочинения орфографическими словарями при проведении итогового сочинения.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        3. Ответственному за получение бланков итогового сочинения (изложения) Макаренковой Е.В. получить бланки для проведения итогового сочинения (изложения) вместе с отчетными формами в порядке, установленном </w:t>
      </w:r>
      <w:r w:rsidR="00C81012" w:rsidRPr="00C81012">
        <w:rPr>
          <w:rFonts w:ascii="Times New Roman" w:hAnsi="Times New Roman" w:cs="Times New Roman"/>
          <w:sz w:val="24"/>
          <w:szCs w:val="24"/>
        </w:rPr>
        <w:t>Министерством образования и науки  Смоленской области</w:t>
      </w:r>
      <w:r w:rsidRPr="00C81012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C8101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81012">
        <w:rPr>
          <w:rFonts w:ascii="Times New Roman" w:hAnsi="Times New Roman" w:cs="Times New Roman"/>
          <w:sz w:val="24"/>
          <w:szCs w:val="24"/>
        </w:rPr>
        <w:t xml:space="preserve"> чем за день до проведения итогового сочинения (изложения).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       4. Техническому специалисту Ильиных О.П. оказывать информационно-технологическую помощь, в том числе по организации печати и копированию (сканированию) бланков итогового сочинения (изложения), в день проведения итогового сочинения (изложения) в 9:45 получить темы сочинения в соответствии с инструкцией для технического специалиста (письмо </w:t>
      </w:r>
      <w:proofErr w:type="spellStart"/>
      <w:r w:rsidRPr="00C8101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81012">
        <w:rPr>
          <w:rFonts w:ascii="Times New Roman" w:hAnsi="Times New Roman" w:cs="Times New Roman"/>
          <w:sz w:val="24"/>
          <w:szCs w:val="24"/>
        </w:rPr>
        <w:t xml:space="preserve"> от </w:t>
      </w:r>
      <w:r w:rsidR="00F94D62" w:rsidRPr="00F94D62">
        <w:rPr>
          <w:rFonts w:ascii="Times New Roman" w:hAnsi="Times New Roman" w:cs="Times New Roman"/>
          <w:sz w:val="24"/>
          <w:szCs w:val="24"/>
        </w:rPr>
        <w:t>14.10.2024  № 04-323</w:t>
      </w:r>
      <w:r w:rsidR="00F443B5">
        <w:rPr>
          <w:rFonts w:ascii="Times New Roman" w:hAnsi="Times New Roman" w:cs="Times New Roman"/>
          <w:sz w:val="24"/>
          <w:szCs w:val="24"/>
        </w:rPr>
        <w:t>)</w:t>
      </w:r>
      <w:r w:rsidR="00F94D62" w:rsidRPr="00F94D62">
        <w:rPr>
          <w:rFonts w:ascii="Times New Roman" w:hAnsi="Times New Roman" w:cs="Times New Roman"/>
          <w:sz w:val="24"/>
          <w:szCs w:val="24"/>
        </w:rPr>
        <w:t>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       5.</w:t>
      </w:r>
      <w:r w:rsidRPr="00C81012">
        <w:rPr>
          <w:rFonts w:ascii="Times New Roman" w:hAnsi="Times New Roman"/>
          <w:sz w:val="24"/>
          <w:szCs w:val="24"/>
        </w:rPr>
        <w:t xml:space="preserve"> Привлечь работника ФАП (по согласованию) для дежурства во время проведения итогового сочинения.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012">
        <w:rPr>
          <w:rFonts w:ascii="Times New Roman" w:hAnsi="Times New Roman"/>
          <w:sz w:val="24"/>
          <w:szCs w:val="24"/>
        </w:rPr>
        <w:t xml:space="preserve">       6.  Для проведения сочинения выделить кабинет №32.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       7. Создать комиссию по проверке итогового сочинения (изложения) в составе:</w:t>
      </w:r>
    </w:p>
    <w:tbl>
      <w:tblPr>
        <w:tblW w:w="0" w:type="auto"/>
        <w:tblInd w:w="522" w:type="dxa"/>
        <w:tblLook w:val="04A0"/>
      </w:tblPr>
      <w:tblGrid>
        <w:gridCol w:w="8330"/>
      </w:tblGrid>
      <w:tr w:rsidR="00C81012" w:rsidRPr="00C81012" w:rsidTr="007E6B67">
        <w:tc>
          <w:tcPr>
            <w:tcW w:w="8330" w:type="dxa"/>
          </w:tcPr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12">
              <w:rPr>
                <w:rFonts w:ascii="Times New Roman" w:hAnsi="Times New Roman" w:cs="Times New Roman"/>
                <w:sz w:val="24"/>
                <w:szCs w:val="24"/>
              </w:rPr>
              <w:t>Макаренкова Е.В. – заместитель директора по УВР</w:t>
            </w:r>
          </w:p>
        </w:tc>
      </w:tr>
      <w:tr w:rsidR="00C81012" w:rsidRPr="00C81012" w:rsidTr="007E6B67">
        <w:tc>
          <w:tcPr>
            <w:tcW w:w="8330" w:type="dxa"/>
          </w:tcPr>
          <w:p w:rsidR="00074624" w:rsidRPr="00C81012" w:rsidRDefault="00F94D62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Абраменкова А.В.</w:t>
            </w:r>
            <w:r w:rsidR="00074624" w:rsidRPr="00C81012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русского языка и литературы</w:t>
            </w:r>
          </w:p>
          <w:p w:rsidR="00074624" w:rsidRPr="00C81012" w:rsidRDefault="00074624" w:rsidP="007E6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       8. Комиссии по проверке итогового сочинения (изложения):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C81012">
        <w:rPr>
          <w:rFonts w:ascii="Times New Roman" w:hAnsi="Times New Roman" w:cs="Times New Roman"/>
          <w:sz w:val="24"/>
          <w:szCs w:val="24"/>
        </w:rPr>
        <w:t xml:space="preserve">Организовать и провести проверку итогового сочинения (изложения) в соответствии с критериями оценивания итогового сочинения (изложения) организациями, реализующими образовательные программы среднего общего образования, разработанными </w:t>
      </w:r>
      <w:proofErr w:type="spellStart"/>
      <w:r w:rsidRPr="00C81012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C81012">
        <w:rPr>
          <w:rFonts w:ascii="Times New Roman" w:hAnsi="Times New Roman" w:cs="Times New Roman"/>
          <w:sz w:val="24"/>
          <w:szCs w:val="24"/>
        </w:rPr>
        <w:t xml:space="preserve"> (приложение 4 к письму </w:t>
      </w:r>
      <w:proofErr w:type="spellStart"/>
      <w:r w:rsidRPr="00C8101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81012">
        <w:rPr>
          <w:rFonts w:ascii="Times New Roman" w:hAnsi="Times New Roman" w:cs="Times New Roman"/>
          <w:sz w:val="24"/>
          <w:szCs w:val="24"/>
        </w:rPr>
        <w:t xml:space="preserve"> от </w:t>
      </w:r>
      <w:r w:rsidR="00F94D62" w:rsidRPr="00F94D62">
        <w:rPr>
          <w:rFonts w:ascii="Times New Roman" w:hAnsi="Times New Roman" w:cs="Times New Roman"/>
          <w:sz w:val="24"/>
          <w:szCs w:val="24"/>
        </w:rPr>
        <w:t>14.10.2024  № 04-323.</w:t>
      </w:r>
      <w:proofErr w:type="gramEnd"/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12">
        <w:rPr>
          <w:rFonts w:ascii="Times New Roman" w:hAnsi="Times New Roman" w:cs="Times New Roman"/>
          <w:sz w:val="24"/>
          <w:szCs w:val="24"/>
        </w:rPr>
        <w:t xml:space="preserve">8.2. Организовать и провести повторную проверку итогового сочинения (изложения) </w:t>
      </w:r>
      <w:proofErr w:type="gramStart"/>
      <w:r w:rsidRPr="00C810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1012">
        <w:rPr>
          <w:rFonts w:ascii="Times New Roman" w:hAnsi="Times New Roman" w:cs="Times New Roman"/>
          <w:sz w:val="24"/>
          <w:szCs w:val="24"/>
        </w:rPr>
        <w:t xml:space="preserve"> по поручению Департаментом Смоленской области по  образованию и науке.</w:t>
      </w:r>
    </w:p>
    <w:p w:rsidR="00074624" w:rsidRPr="00C81012" w:rsidRDefault="00F443B5" w:rsidP="0007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106045</wp:posOffset>
            </wp:positionV>
            <wp:extent cx="1395095" cy="1423035"/>
            <wp:effectExtent l="19050" t="0" r="0" b="0"/>
            <wp:wrapNone/>
            <wp:docPr id="1" name="Рисунок 1" descr="C:\Users\AsRock\Desktop\Аттестация Марышева\приказ по ВПШ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624" w:rsidRPr="00C81012">
        <w:rPr>
          <w:rFonts w:ascii="Times New Roman" w:hAnsi="Times New Roman" w:cs="Times New Roman"/>
          <w:sz w:val="24"/>
          <w:szCs w:val="24"/>
        </w:rPr>
        <w:t xml:space="preserve">     9. Контроль исполнения настоящего приказа оставляю за собой.</w:t>
      </w:r>
    </w:p>
    <w:p w:rsidR="00074624" w:rsidRPr="00C81012" w:rsidRDefault="00074624" w:rsidP="00074624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624" w:rsidRPr="00C81012" w:rsidRDefault="00074624" w:rsidP="00074624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624" w:rsidRPr="00C81012" w:rsidRDefault="00074624" w:rsidP="00074624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624" w:rsidRPr="00C81012" w:rsidRDefault="00074624" w:rsidP="00074624">
      <w:pPr>
        <w:jc w:val="center"/>
        <w:rPr>
          <w:rFonts w:ascii="Times New Roman" w:hAnsi="Times New Roman"/>
          <w:sz w:val="24"/>
          <w:szCs w:val="24"/>
        </w:rPr>
      </w:pPr>
      <w:r w:rsidRPr="00C81012">
        <w:rPr>
          <w:rFonts w:ascii="Times New Roman" w:hAnsi="Times New Roman"/>
          <w:sz w:val="24"/>
          <w:szCs w:val="24"/>
        </w:rPr>
        <w:t>Директор ____________ Н.В. Мелентьева</w:t>
      </w: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624" w:rsidRPr="00C81012" w:rsidRDefault="00074624" w:rsidP="00074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624" w:rsidRDefault="00074624" w:rsidP="00074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624" w:rsidRPr="00C81012" w:rsidRDefault="00074624" w:rsidP="00074624">
      <w:pPr>
        <w:pStyle w:val="a5"/>
        <w:jc w:val="both"/>
        <w:rPr>
          <w:sz w:val="24"/>
          <w:szCs w:val="24"/>
        </w:rPr>
      </w:pPr>
    </w:p>
    <w:p w:rsidR="00E06BA9" w:rsidRPr="00C81012" w:rsidRDefault="00E06BA9" w:rsidP="00074624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06BA9" w:rsidRPr="00C81012" w:rsidSect="005454B2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1CE"/>
    <w:multiLevelType w:val="multilevel"/>
    <w:tmpl w:val="220C86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1">
    <w:nsid w:val="0D5C22E9"/>
    <w:multiLevelType w:val="hybridMultilevel"/>
    <w:tmpl w:val="39C49CD2"/>
    <w:lvl w:ilvl="0" w:tplc="6F22E140">
      <w:start w:val="1"/>
      <w:numFmt w:val="decimal"/>
      <w:lvlText w:val="1.%1.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>
      <w:start w:val="1"/>
      <w:numFmt w:val="decimal"/>
      <w:lvlText w:val="%4."/>
      <w:lvlJc w:val="left"/>
      <w:pPr>
        <w:ind w:left="3640" w:hanging="360"/>
      </w:pPr>
    </w:lvl>
    <w:lvl w:ilvl="4" w:tplc="04190019">
      <w:start w:val="1"/>
      <w:numFmt w:val="lowerLetter"/>
      <w:lvlText w:val="%5."/>
      <w:lvlJc w:val="left"/>
      <w:pPr>
        <w:ind w:left="4360" w:hanging="360"/>
      </w:pPr>
    </w:lvl>
    <w:lvl w:ilvl="5" w:tplc="0419001B">
      <w:start w:val="1"/>
      <w:numFmt w:val="lowerRoman"/>
      <w:lvlText w:val="%6."/>
      <w:lvlJc w:val="right"/>
      <w:pPr>
        <w:ind w:left="5080" w:hanging="180"/>
      </w:pPr>
    </w:lvl>
    <w:lvl w:ilvl="6" w:tplc="0419000F">
      <w:start w:val="1"/>
      <w:numFmt w:val="decimal"/>
      <w:lvlText w:val="%7."/>
      <w:lvlJc w:val="left"/>
      <w:pPr>
        <w:ind w:left="5800" w:hanging="360"/>
      </w:pPr>
    </w:lvl>
    <w:lvl w:ilvl="7" w:tplc="04190019">
      <w:start w:val="1"/>
      <w:numFmt w:val="lowerLetter"/>
      <w:lvlText w:val="%8."/>
      <w:lvlJc w:val="left"/>
      <w:pPr>
        <w:ind w:left="6520" w:hanging="360"/>
      </w:pPr>
    </w:lvl>
    <w:lvl w:ilvl="8" w:tplc="0419001B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0ECD11EB"/>
    <w:multiLevelType w:val="hybridMultilevel"/>
    <w:tmpl w:val="4CA849CA"/>
    <w:lvl w:ilvl="0" w:tplc="71E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B05A48"/>
    <w:multiLevelType w:val="hybridMultilevel"/>
    <w:tmpl w:val="3CC6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F09D7"/>
    <w:multiLevelType w:val="hybridMultilevel"/>
    <w:tmpl w:val="7C40309A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15481ED6"/>
    <w:multiLevelType w:val="hybridMultilevel"/>
    <w:tmpl w:val="A2225CBA"/>
    <w:lvl w:ilvl="0" w:tplc="3294B2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4715B"/>
    <w:multiLevelType w:val="multilevel"/>
    <w:tmpl w:val="C256E6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/>
      </w:rPr>
    </w:lvl>
  </w:abstractNum>
  <w:abstractNum w:abstractNumId="7">
    <w:nsid w:val="4353154E"/>
    <w:multiLevelType w:val="multilevel"/>
    <w:tmpl w:val="159A2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>
    <w:nsid w:val="67D236AC"/>
    <w:multiLevelType w:val="hybridMultilevel"/>
    <w:tmpl w:val="501EDDF0"/>
    <w:lvl w:ilvl="0" w:tplc="26944C6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E71D3"/>
    <w:multiLevelType w:val="hybridMultilevel"/>
    <w:tmpl w:val="BA4E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5512F"/>
    <w:multiLevelType w:val="hybridMultilevel"/>
    <w:tmpl w:val="675A42E4"/>
    <w:lvl w:ilvl="0" w:tplc="A76A194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B441A2"/>
    <w:multiLevelType w:val="hybridMultilevel"/>
    <w:tmpl w:val="33187812"/>
    <w:lvl w:ilvl="0" w:tplc="85DC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3323D"/>
    <w:multiLevelType w:val="hybridMultilevel"/>
    <w:tmpl w:val="C9F8E9CC"/>
    <w:lvl w:ilvl="0" w:tplc="15000B6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07B"/>
    <w:rsid w:val="000100A2"/>
    <w:rsid w:val="00010917"/>
    <w:rsid w:val="00013BB6"/>
    <w:rsid w:val="00017776"/>
    <w:rsid w:val="00017CAC"/>
    <w:rsid w:val="00023501"/>
    <w:rsid w:val="00026394"/>
    <w:rsid w:val="00026D80"/>
    <w:rsid w:val="00027DA8"/>
    <w:rsid w:val="00041B2C"/>
    <w:rsid w:val="00044F5E"/>
    <w:rsid w:val="00054072"/>
    <w:rsid w:val="00060932"/>
    <w:rsid w:val="000626B7"/>
    <w:rsid w:val="00074624"/>
    <w:rsid w:val="00076D30"/>
    <w:rsid w:val="00084C4D"/>
    <w:rsid w:val="0008581E"/>
    <w:rsid w:val="00087728"/>
    <w:rsid w:val="00094C58"/>
    <w:rsid w:val="000A0018"/>
    <w:rsid w:val="000A65AC"/>
    <w:rsid w:val="000B5708"/>
    <w:rsid w:val="000C277D"/>
    <w:rsid w:val="000C2E3A"/>
    <w:rsid w:val="000C47D0"/>
    <w:rsid w:val="000C50A6"/>
    <w:rsid w:val="000C59B6"/>
    <w:rsid w:val="000C7078"/>
    <w:rsid w:val="000E56E8"/>
    <w:rsid w:val="00115AFF"/>
    <w:rsid w:val="00127FBD"/>
    <w:rsid w:val="001326AC"/>
    <w:rsid w:val="00134C9A"/>
    <w:rsid w:val="00141B4B"/>
    <w:rsid w:val="00141EF7"/>
    <w:rsid w:val="0015325D"/>
    <w:rsid w:val="0015421C"/>
    <w:rsid w:val="00161F94"/>
    <w:rsid w:val="00182B10"/>
    <w:rsid w:val="001854BE"/>
    <w:rsid w:val="00186D62"/>
    <w:rsid w:val="00190E8B"/>
    <w:rsid w:val="0019750F"/>
    <w:rsid w:val="001A0C90"/>
    <w:rsid w:val="001A2035"/>
    <w:rsid w:val="001A3359"/>
    <w:rsid w:val="001A69BF"/>
    <w:rsid w:val="001A782F"/>
    <w:rsid w:val="001A796E"/>
    <w:rsid w:val="001B0D91"/>
    <w:rsid w:val="001B7385"/>
    <w:rsid w:val="001C304C"/>
    <w:rsid w:val="001C5BBB"/>
    <w:rsid w:val="001C6DE8"/>
    <w:rsid w:val="001D7BD5"/>
    <w:rsid w:val="001E1EC3"/>
    <w:rsid w:val="001E2445"/>
    <w:rsid w:val="001E3F0B"/>
    <w:rsid w:val="001F1D36"/>
    <w:rsid w:val="00202D05"/>
    <w:rsid w:val="002036D0"/>
    <w:rsid w:val="0020370A"/>
    <w:rsid w:val="002042FB"/>
    <w:rsid w:val="0020491B"/>
    <w:rsid w:val="002077E9"/>
    <w:rsid w:val="00213539"/>
    <w:rsid w:val="00216292"/>
    <w:rsid w:val="0021696F"/>
    <w:rsid w:val="00223710"/>
    <w:rsid w:val="0022380C"/>
    <w:rsid w:val="00235A02"/>
    <w:rsid w:val="002435D9"/>
    <w:rsid w:val="00252F32"/>
    <w:rsid w:val="0025544E"/>
    <w:rsid w:val="00256291"/>
    <w:rsid w:val="00265201"/>
    <w:rsid w:val="002654FB"/>
    <w:rsid w:val="002901A3"/>
    <w:rsid w:val="0029350C"/>
    <w:rsid w:val="002A2A92"/>
    <w:rsid w:val="002B2376"/>
    <w:rsid w:val="002C0318"/>
    <w:rsid w:val="002D0F95"/>
    <w:rsid w:val="002E1CE8"/>
    <w:rsid w:val="002E5C57"/>
    <w:rsid w:val="002F50BC"/>
    <w:rsid w:val="003236CE"/>
    <w:rsid w:val="0033518D"/>
    <w:rsid w:val="003466F9"/>
    <w:rsid w:val="00350E27"/>
    <w:rsid w:val="003533B5"/>
    <w:rsid w:val="00355614"/>
    <w:rsid w:val="00357FF7"/>
    <w:rsid w:val="00375734"/>
    <w:rsid w:val="00387E8F"/>
    <w:rsid w:val="00396A40"/>
    <w:rsid w:val="003A1062"/>
    <w:rsid w:val="003A2866"/>
    <w:rsid w:val="003A3DE8"/>
    <w:rsid w:val="003B0F04"/>
    <w:rsid w:val="003B679C"/>
    <w:rsid w:val="003C2C14"/>
    <w:rsid w:val="003D2D30"/>
    <w:rsid w:val="003D346E"/>
    <w:rsid w:val="003D75B1"/>
    <w:rsid w:val="003F5BE0"/>
    <w:rsid w:val="003F5E36"/>
    <w:rsid w:val="004010BF"/>
    <w:rsid w:val="00406117"/>
    <w:rsid w:val="00410216"/>
    <w:rsid w:val="00413BD4"/>
    <w:rsid w:val="00416889"/>
    <w:rsid w:val="00446443"/>
    <w:rsid w:val="00463D8B"/>
    <w:rsid w:val="0046713E"/>
    <w:rsid w:val="004706EA"/>
    <w:rsid w:val="00470783"/>
    <w:rsid w:val="00473056"/>
    <w:rsid w:val="00477FE8"/>
    <w:rsid w:val="004974D2"/>
    <w:rsid w:val="004A5999"/>
    <w:rsid w:val="004B2E68"/>
    <w:rsid w:val="004B341C"/>
    <w:rsid w:val="004C7578"/>
    <w:rsid w:val="004D5449"/>
    <w:rsid w:val="004E3A32"/>
    <w:rsid w:val="004E3B6C"/>
    <w:rsid w:val="005143E8"/>
    <w:rsid w:val="005237AD"/>
    <w:rsid w:val="00524EAC"/>
    <w:rsid w:val="00533131"/>
    <w:rsid w:val="00536EF9"/>
    <w:rsid w:val="00542E3D"/>
    <w:rsid w:val="005454B2"/>
    <w:rsid w:val="0056033A"/>
    <w:rsid w:val="005719A7"/>
    <w:rsid w:val="00572108"/>
    <w:rsid w:val="00572AAF"/>
    <w:rsid w:val="00572BAD"/>
    <w:rsid w:val="00573D61"/>
    <w:rsid w:val="00576020"/>
    <w:rsid w:val="00582532"/>
    <w:rsid w:val="00583AF1"/>
    <w:rsid w:val="0059532B"/>
    <w:rsid w:val="005A0673"/>
    <w:rsid w:val="005A426B"/>
    <w:rsid w:val="005B17EE"/>
    <w:rsid w:val="005B5C85"/>
    <w:rsid w:val="005C156C"/>
    <w:rsid w:val="005C25D5"/>
    <w:rsid w:val="005C457B"/>
    <w:rsid w:val="005C6400"/>
    <w:rsid w:val="005D3DDE"/>
    <w:rsid w:val="005E5552"/>
    <w:rsid w:val="005E5ADE"/>
    <w:rsid w:val="00603BB6"/>
    <w:rsid w:val="006068FE"/>
    <w:rsid w:val="00630D3B"/>
    <w:rsid w:val="006377EA"/>
    <w:rsid w:val="006460E4"/>
    <w:rsid w:val="006542B2"/>
    <w:rsid w:val="0065605B"/>
    <w:rsid w:val="00661FBE"/>
    <w:rsid w:val="00662B12"/>
    <w:rsid w:val="00665E7C"/>
    <w:rsid w:val="006950FB"/>
    <w:rsid w:val="006A038A"/>
    <w:rsid w:val="006A5FB7"/>
    <w:rsid w:val="006B0F1C"/>
    <w:rsid w:val="006E0966"/>
    <w:rsid w:val="00713811"/>
    <w:rsid w:val="0071456D"/>
    <w:rsid w:val="00724E92"/>
    <w:rsid w:val="0073337A"/>
    <w:rsid w:val="007350D5"/>
    <w:rsid w:val="007374D8"/>
    <w:rsid w:val="0074488E"/>
    <w:rsid w:val="0075082D"/>
    <w:rsid w:val="00763CBE"/>
    <w:rsid w:val="007729E9"/>
    <w:rsid w:val="007A1AD9"/>
    <w:rsid w:val="007A23FF"/>
    <w:rsid w:val="007A3FEA"/>
    <w:rsid w:val="007A5248"/>
    <w:rsid w:val="007C7648"/>
    <w:rsid w:val="007D6DC4"/>
    <w:rsid w:val="007F28F0"/>
    <w:rsid w:val="0082328B"/>
    <w:rsid w:val="00824688"/>
    <w:rsid w:val="00830918"/>
    <w:rsid w:val="00831941"/>
    <w:rsid w:val="00851A67"/>
    <w:rsid w:val="00852CD4"/>
    <w:rsid w:val="008634CB"/>
    <w:rsid w:val="008662CF"/>
    <w:rsid w:val="00866880"/>
    <w:rsid w:val="008736B8"/>
    <w:rsid w:val="00875DBC"/>
    <w:rsid w:val="00882ECF"/>
    <w:rsid w:val="00893CE8"/>
    <w:rsid w:val="0089622B"/>
    <w:rsid w:val="0089710B"/>
    <w:rsid w:val="008A2F6A"/>
    <w:rsid w:val="008A4795"/>
    <w:rsid w:val="008A7BDA"/>
    <w:rsid w:val="008C1136"/>
    <w:rsid w:val="008C665E"/>
    <w:rsid w:val="008F18F3"/>
    <w:rsid w:val="00903B1F"/>
    <w:rsid w:val="00904EE2"/>
    <w:rsid w:val="009061E1"/>
    <w:rsid w:val="00907D95"/>
    <w:rsid w:val="0091515D"/>
    <w:rsid w:val="0091579B"/>
    <w:rsid w:val="00925394"/>
    <w:rsid w:val="00926050"/>
    <w:rsid w:val="0092717A"/>
    <w:rsid w:val="00937791"/>
    <w:rsid w:val="0094309F"/>
    <w:rsid w:val="00950A8E"/>
    <w:rsid w:val="00957966"/>
    <w:rsid w:val="00980803"/>
    <w:rsid w:val="00981D7B"/>
    <w:rsid w:val="0099399A"/>
    <w:rsid w:val="0099488F"/>
    <w:rsid w:val="009A0CB1"/>
    <w:rsid w:val="009B3884"/>
    <w:rsid w:val="009B7B24"/>
    <w:rsid w:val="009C24F5"/>
    <w:rsid w:val="009D366B"/>
    <w:rsid w:val="009D3E07"/>
    <w:rsid w:val="009E5BD8"/>
    <w:rsid w:val="009E785A"/>
    <w:rsid w:val="009F72F0"/>
    <w:rsid w:val="00A047CC"/>
    <w:rsid w:val="00A10AF0"/>
    <w:rsid w:val="00A1407B"/>
    <w:rsid w:val="00A16289"/>
    <w:rsid w:val="00A3483D"/>
    <w:rsid w:val="00A606C1"/>
    <w:rsid w:val="00A62441"/>
    <w:rsid w:val="00A62DE3"/>
    <w:rsid w:val="00A675B7"/>
    <w:rsid w:val="00A81BB8"/>
    <w:rsid w:val="00A8542C"/>
    <w:rsid w:val="00A86FDD"/>
    <w:rsid w:val="00AB0C54"/>
    <w:rsid w:val="00AB5FC3"/>
    <w:rsid w:val="00AD5C38"/>
    <w:rsid w:val="00AE17A2"/>
    <w:rsid w:val="00AF05C5"/>
    <w:rsid w:val="00AF4C5B"/>
    <w:rsid w:val="00B00255"/>
    <w:rsid w:val="00B06B2F"/>
    <w:rsid w:val="00B06BF6"/>
    <w:rsid w:val="00B225D5"/>
    <w:rsid w:val="00B51117"/>
    <w:rsid w:val="00B51907"/>
    <w:rsid w:val="00B65F23"/>
    <w:rsid w:val="00BA4355"/>
    <w:rsid w:val="00BA7B1F"/>
    <w:rsid w:val="00BB48D5"/>
    <w:rsid w:val="00BB4D89"/>
    <w:rsid w:val="00BC593B"/>
    <w:rsid w:val="00BD420B"/>
    <w:rsid w:val="00BD634C"/>
    <w:rsid w:val="00BD7421"/>
    <w:rsid w:val="00BE516B"/>
    <w:rsid w:val="00BE536D"/>
    <w:rsid w:val="00BE6DB3"/>
    <w:rsid w:val="00BE6E13"/>
    <w:rsid w:val="00BF0182"/>
    <w:rsid w:val="00BF7066"/>
    <w:rsid w:val="00C028CA"/>
    <w:rsid w:val="00C07212"/>
    <w:rsid w:val="00C13126"/>
    <w:rsid w:val="00C31238"/>
    <w:rsid w:val="00C373BB"/>
    <w:rsid w:val="00C51F4B"/>
    <w:rsid w:val="00C53309"/>
    <w:rsid w:val="00C53D68"/>
    <w:rsid w:val="00C56F83"/>
    <w:rsid w:val="00C606CE"/>
    <w:rsid w:val="00C6142F"/>
    <w:rsid w:val="00C81012"/>
    <w:rsid w:val="00C93A04"/>
    <w:rsid w:val="00CA6E99"/>
    <w:rsid w:val="00CB5548"/>
    <w:rsid w:val="00CD2460"/>
    <w:rsid w:val="00CD41CC"/>
    <w:rsid w:val="00CE4986"/>
    <w:rsid w:val="00CF4272"/>
    <w:rsid w:val="00CF4771"/>
    <w:rsid w:val="00D07E34"/>
    <w:rsid w:val="00D10580"/>
    <w:rsid w:val="00D12A92"/>
    <w:rsid w:val="00D156A9"/>
    <w:rsid w:val="00D21DCF"/>
    <w:rsid w:val="00D269A5"/>
    <w:rsid w:val="00D50369"/>
    <w:rsid w:val="00D526C1"/>
    <w:rsid w:val="00D669F7"/>
    <w:rsid w:val="00D76695"/>
    <w:rsid w:val="00D82AA9"/>
    <w:rsid w:val="00D82CE8"/>
    <w:rsid w:val="00D97BB7"/>
    <w:rsid w:val="00DA3DB0"/>
    <w:rsid w:val="00DA5CEC"/>
    <w:rsid w:val="00DB0B0D"/>
    <w:rsid w:val="00DB16D7"/>
    <w:rsid w:val="00DB30EC"/>
    <w:rsid w:val="00DB3C09"/>
    <w:rsid w:val="00DB401F"/>
    <w:rsid w:val="00DC3D50"/>
    <w:rsid w:val="00DC7555"/>
    <w:rsid w:val="00DC75D5"/>
    <w:rsid w:val="00DD00EF"/>
    <w:rsid w:val="00DD0B4C"/>
    <w:rsid w:val="00DD1AE7"/>
    <w:rsid w:val="00DE0314"/>
    <w:rsid w:val="00DE71BA"/>
    <w:rsid w:val="00E06BA9"/>
    <w:rsid w:val="00E06DC5"/>
    <w:rsid w:val="00E115D5"/>
    <w:rsid w:val="00E14D48"/>
    <w:rsid w:val="00E377C5"/>
    <w:rsid w:val="00E40018"/>
    <w:rsid w:val="00E45D0B"/>
    <w:rsid w:val="00E60AA6"/>
    <w:rsid w:val="00E614E8"/>
    <w:rsid w:val="00E758CA"/>
    <w:rsid w:val="00E826EE"/>
    <w:rsid w:val="00E95E7C"/>
    <w:rsid w:val="00E97415"/>
    <w:rsid w:val="00EA3DD7"/>
    <w:rsid w:val="00EA7A4F"/>
    <w:rsid w:val="00EC59E5"/>
    <w:rsid w:val="00EC7055"/>
    <w:rsid w:val="00ED688A"/>
    <w:rsid w:val="00ED7501"/>
    <w:rsid w:val="00EE727E"/>
    <w:rsid w:val="00EF02DF"/>
    <w:rsid w:val="00F0197D"/>
    <w:rsid w:val="00F159C6"/>
    <w:rsid w:val="00F21A7D"/>
    <w:rsid w:val="00F2796D"/>
    <w:rsid w:val="00F371DF"/>
    <w:rsid w:val="00F418AF"/>
    <w:rsid w:val="00F42DAE"/>
    <w:rsid w:val="00F443B5"/>
    <w:rsid w:val="00F60FBD"/>
    <w:rsid w:val="00F763A6"/>
    <w:rsid w:val="00F82387"/>
    <w:rsid w:val="00F848DF"/>
    <w:rsid w:val="00F94D62"/>
    <w:rsid w:val="00F94EF0"/>
    <w:rsid w:val="00F95185"/>
    <w:rsid w:val="00FA62E3"/>
    <w:rsid w:val="00FC0749"/>
    <w:rsid w:val="00FC0A7C"/>
    <w:rsid w:val="00FC12D3"/>
    <w:rsid w:val="00FC2246"/>
    <w:rsid w:val="00FC45F4"/>
    <w:rsid w:val="00FD4596"/>
    <w:rsid w:val="00FD5700"/>
    <w:rsid w:val="00FE713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572108"/>
    <w:pPr>
      <w:ind w:left="720" w:firstLine="720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5721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36D"/>
    <w:pPr>
      <w:ind w:left="720"/>
      <w:contextualSpacing/>
    </w:pPr>
  </w:style>
  <w:style w:type="paragraph" w:styleId="a5">
    <w:name w:val="Body Text"/>
    <w:basedOn w:val="a"/>
    <w:link w:val="a6"/>
    <w:unhideWhenUsed/>
    <w:rsid w:val="00852C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852C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BA7B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07462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3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572108"/>
    <w:pPr>
      <w:ind w:left="720" w:firstLine="720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5721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36D"/>
    <w:pPr>
      <w:ind w:left="720"/>
      <w:contextualSpacing/>
    </w:pPr>
  </w:style>
  <w:style w:type="paragraph" w:styleId="a5">
    <w:name w:val="Body Text"/>
    <w:basedOn w:val="a"/>
    <w:link w:val="a6"/>
    <w:unhideWhenUsed/>
    <w:rsid w:val="00852C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852C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BA7B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07462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</cp:lastModifiedBy>
  <cp:revision>12</cp:revision>
  <cp:lastPrinted>2023-07-01T07:55:00Z</cp:lastPrinted>
  <dcterms:created xsi:type="dcterms:W3CDTF">2023-10-26T08:35:00Z</dcterms:created>
  <dcterms:modified xsi:type="dcterms:W3CDTF">2024-11-12T11:03:00Z</dcterms:modified>
</cp:coreProperties>
</file>